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DF149C">
              <w:t>29</w:t>
            </w:r>
            <w:r w:rsidR="001219B9">
              <w:t>-05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219B9" w:rsidP="00DF149C">
            <w:r>
              <w:t xml:space="preserve">1ª: </w:t>
            </w:r>
            <w:r w:rsidR="00DF149C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DF149C">
              <w:t>63 - 64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C8723E">
              <w:t>46 - Suplementar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DF149C" w:rsidP="00942A5C">
            <w:r>
              <w:t>Pág. 112 Q. 3 e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C8723E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3E" w:rsidRDefault="00C8723E" w:rsidP="00DF149C">
            <w:r>
              <w:t xml:space="preserve">2ª: </w:t>
            </w:r>
            <w:r w:rsidR="00DF149C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DF149C">
            <w:r>
              <w:t xml:space="preserve">Pág. </w:t>
            </w:r>
            <w:r w:rsidR="00DF149C">
              <w:t xml:space="preserve">23 a </w:t>
            </w:r>
            <w:proofErr w:type="gramStart"/>
            <w:r w:rsidR="00DF149C">
              <w:t>25- Suplementar</w:t>
            </w:r>
            <w:proofErr w:type="gramEnd"/>
            <w:r w:rsidR="00DF149C"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DF149C">
            <w:r>
              <w:t xml:space="preserve">Pág. </w:t>
            </w:r>
            <w:r w:rsidR="00DF149C">
              <w:t xml:space="preserve">17 e 18 </w:t>
            </w:r>
            <w:proofErr w:type="spellStart"/>
            <w:r w:rsidR="00DF149C">
              <w:t>gram</w:t>
            </w:r>
            <w:proofErr w:type="spellEnd"/>
            <w:r w:rsidR="00DF149C"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DF149C" w:rsidP="00E03216">
            <w:r>
              <w:t>Pág. 22 Q. 1 e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219B9" w:rsidP="00DF149C">
            <w:r>
              <w:t xml:space="preserve">3ª: </w:t>
            </w:r>
            <w:r w:rsidR="00DF149C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DF149C">
            <w:r>
              <w:t xml:space="preserve">Pág. </w:t>
            </w:r>
            <w:r w:rsidR="00DF149C">
              <w:t>37 e 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DF149C">
            <w:r>
              <w:t xml:space="preserve">Pág. </w:t>
            </w:r>
            <w:r w:rsidR="00DF149C">
              <w:t>37 e 40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DF149C" w:rsidP="00942A5C">
            <w:r>
              <w:t>Concluir atividade de classe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DF149C">
            <w:r>
              <w:t xml:space="preserve">4ª: </w:t>
            </w:r>
            <w:r w:rsidR="00DF149C">
              <w:t>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5C0A7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C8723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C8723E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DF149C">
            <w:r>
              <w:t xml:space="preserve">5ª: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E03216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942A5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19B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23E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149C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262</cp:revision>
  <dcterms:created xsi:type="dcterms:W3CDTF">2017-01-19T15:06:00Z</dcterms:created>
  <dcterms:modified xsi:type="dcterms:W3CDTF">2018-05-29T14:46:00Z</dcterms:modified>
</cp:coreProperties>
</file>