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r>
              <w:t>DATA:</w:t>
            </w:r>
            <w:proofErr w:type="gramEnd"/>
            <w:r w:rsidR="00961B34">
              <w:t>23</w:t>
            </w:r>
            <w:r>
              <w:t xml:space="preserve"> </w:t>
            </w:r>
            <w:r w:rsidR="00620D10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9F0F14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4" w:rsidRDefault="009F0F14" w:rsidP="00961B34">
            <w:r>
              <w:t xml:space="preserve">1ª: </w:t>
            </w:r>
            <w:r w:rsidR="00961B34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3348BC">
            <w:r>
              <w:t>Pág. 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647824">
            <w:r>
              <w:t>Pág. 14 e 15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647824">
            <w:r>
              <w:t>Pág. 18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BD500C"/>
        </w:tc>
      </w:tr>
      <w:tr w:rsidR="009F0F14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4" w:rsidRDefault="009F0F14" w:rsidP="00961B34">
            <w:r>
              <w:t>2ª:</w:t>
            </w:r>
            <w:proofErr w:type="gramStart"/>
            <w:r>
              <w:t xml:space="preserve"> </w:t>
            </w:r>
            <w:r w:rsidR="00961B34">
              <w:t xml:space="preserve"> </w:t>
            </w:r>
            <w:proofErr w:type="gramEnd"/>
            <w:r w:rsidR="00961B34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9F0F14">
            <w:r>
              <w:t>Pág. 5 a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9F0F14">
            <w:r>
              <w:t>Pág. 5 a 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7B6E7C">
            <w:r>
              <w:t>Pág. 9 Q. 9 e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BD500C"/>
        </w:tc>
      </w:tr>
      <w:tr w:rsidR="009F0F14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961B34">
            <w:r>
              <w:t>3ª:</w:t>
            </w:r>
            <w:proofErr w:type="gramStart"/>
            <w:r>
              <w:t xml:space="preserve"> </w:t>
            </w:r>
            <w:r w:rsidR="00961B34">
              <w:t xml:space="preserve"> </w:t>
            </w:r>
            <w:proofErr w:type="gramEnd"/>
            <w:r w:rsidR="00961B34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9F0F14">
            <w:r>
              <w:t>Pág. 15 e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9F0F14">
            <w:r>
              <w:t>Pág. 15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647824">
            <w:r>
              <w:t>Pág. 18 Q. 2(I) e (II)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BD500C"/>
        </w:tc>
      </w:tr>
      <w:tr w:rsidR="009F0F14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961B34">
            <w:r>
              <w:t xml:space="preserve">4ª: </w:t>
            </w:r>
            <w:r w:rsidR="00961B34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5C0A7D">
            <w:r>
              <w:t xml:space="preserve">Correção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647824">
            <w:r>
              <w:t xml:space="preserve">Pág. 29 a 31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9F0F14">
            <w:r>
              <w:t>Pág. 32 Q. 6 e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BD500C"/>
        </w:tc>
      </w:tr>
      <w:tr w:rsidR="009F0F14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961B34">
            <w:r>
              <w:t xml:space="preserve">5ª: </w:t>
            </w:r>
            <w:r w:rsidR="00961B34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367CCA">
            <w:r>
              <w:t>Pág. 30 a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367CCA">
            <w:r>
              <w:t>Pág. 33 a 35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61B34" w:rsidP="00367CCA">
            <w:r>
              <w:t>Concluir atividade de classe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4" w:rsidRDefault="009F0F14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34BE6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B34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0F14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2018-04-23T18:14:00Z</dcterms:modified>
</cp:coreProperties>
</file>