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654EC7" w:rsidRDefault="004E53E0" w:rsidP="00E13A33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b/>
        </w:rPr>
        <w:t xml:space="preserve"> </w:t>
      </w:r>
      <w:r w:rsidR="00F10160" w:rsidRPr="00654EC7">
        <w:rPr>
          <w:rFonts w:asciiTheme="majorHAnsi" w:hAnsiTheme="majorHAnsi"/>
          <w:b/>
          <w:color w:val="0070C0"/>
          <w:sz w:val="28"/>
          <w:szCs w:val="28"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654EC7">
              <w:rPr>
                <w:b/>
              </w:rPr>
              <w:t>23</w:t>
            </w:r>
            <w:r w:rsidR="00B27B47" w:rsidRPr="00654EC7">
              <w:rPr>
                <w:b/>
              </w:rPr>
              <w:t>-10</w:t>
            </w:r>
            <w:r w:rsidR="00930DBF" w:rsidRPr="00654EC7">
              <w:rPr>
                <w:b/>
              </w:rPr>
              <w:t>-</w:t>
            </w:r>
            <w:r w:rsidR="00E13A33" w:rsidRPr="00654EC7">
              <w:rPr>
                <w:b/>
              </w:rPr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 xml:space="preserve">TURMA: </w:t>
            </w:r>
            <w:r w:rsidRPr="00654EC7">
              <w:rPr>
                <w:b/>
              </w:rPr>
              <w:t>1º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654EC7" w:rsidP="0092219D">
            <w:r>
              <w:t>ATIVIDADES</w:t>
            </w:r>
            <w:r w:rsidR="00443CEA">
              <w:t xml:space="preserve"> 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C7" w:rsidRDefault="009A74E3" w:rsidP="00AB19C2">
            <w:r>
              <w:t>1ª:</w:t>
            </w:r>
            <w:r w:rsidR="00813B4D">
              <w:t xml:space="preserve"> </w:t>
            </w:r>
            <w:r w:rsidR="00654EC7">
              <w:t>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654EC7">
              <w:t>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654EC7" w:rsidP="00654EC7">
            <w:r>
              <w:t>Questões extras</w:t>
            </w:r>
          </w:p>
          <w:p w:rsidR="00654EC7" w:rsidRDefault="00654EC7" w:rsidP="00654EC7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654EC7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654EC7">
              <w:t>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  <w:p w:rsidR="00654EC7" w:rsidRDefault="00654EC7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654EC7">
            <w:r>
              <w:t xml:space="preserve">3ª: </w:t>
            </w:r>
            <w:r w:rsidR="00654EC7">
              <w:t>ARTES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654EC7">
            <w:r>
              <w:t xml:space="preserve">Cap. </w:t>
            </w:r>
            <w:r w:rsidR="00654EC7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654EC7" w:rsidP="00777598">
            <w:r>
              <w:t xml:space="preserve">Correção da ativ. </w:t>
            </w:r>
            <w:proofErr w:type="gramStart"/>
            <w:r>
              <w:t>de</w:t>
            </w:r>
            <w:proofErr w:type="gramEnd"/>
            <w:r>
              <w:t xml:space="preserve"> casa</w:t>
            </w:r>
          </w:p>
          <w:p w:rsidR="00654EC7" w:rsidRDefault="00654EC7" w:rsidP="0077759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654EC7">
            <w:r>
              <w:t xml:space="preserve">4ª: </w:t>
            </w:r>
            <w:r w:rsidR="00654EC7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654EC7">
              <w:t>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654EC7" w:rsidP="00C33A9B">
            <w:proofErr w:type="gramStart"/>
            <w:r>
              <w:t>p.</w:t>
            </w:r>
            <w:proofErr w:type="gramEnd"/>
            <w:r>
              <w:t xml:space="preserve"> 34 (1 a 3)</w:t>
            </w:r>
          </w:p>
          <w:p w:rsidR="00654EC7" w:rsidRDefault="00654EC7" w:rsidP="00C33A9B"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654EC7" w:rsidP="00173090">
            <w:proofErr w:type="gramStart"/>
            <w:r>
              <w:t>p.</w:t>
            </w:r>
            <w:proofErr w:type="gramEnd"/>
            <w:r>
              <w:t xml:space="preserve"> 34 e 35 (2, 4 e 5)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654EC7">
            <w:r>
              <w:t xml:space="preserve">5ª: </w:t>
            </w:r>
            <w:r w:rsidR="00654EC7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54EC7">
            <w:r>
              <w:t xml:space="preserve">Cap. </w:t>
            </w:r>
            <w:r w:rsidR="00B27B47">
              <w:t>21</w:t>
            </w:r>
            <w:r w:rsidR="00654EC7">
              <w:t xml:space="preserve"> e 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654EC7" w:rsidP="00AB19C2">
            <w:proofErr w:type="gramStart"/>
            <w:r>
              <w:t>p.</w:t>
            </w:r>
            <w:proofErr w:type="gramEnd"/>
            <w:r>
              <w:t xml:space="preserve"> 17 e 21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654EC7" w:rsidP="00173090">
            <w:proofErr w:type="gramStart"/>
            <w:r>
              <w:t>p.</w:t>
            </w:r>
            <w:proofErr w:type="gramEnd"/>
            <w:r>
              <w:t xml:space="preserve"> 23 a 25 (no caderno)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673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54EC7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27B47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Gabriel</cp:lastModifiedBy>
  <cp:revision>2</cp:revision>
  <dcterms:created xsi:type="dcterms:W3CDTF">2018-10-26T13:22:00Z</dcterms:created>
  <dcterms:modified xsi:type="dcterms:W3CDTF">2018-10-26T13:22:00Z</dcterms:modified>
</cp:coreProperties>
</file>