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875170">
              <w:t>29</w:t>
            </w:r>
            <w:r w:rsidR="002F512F">
              <w:t>-0</w:t>
            </w:r>
            <w:r w:rsidR="00875170">
              <w:t>9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875170">
              <w:t>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9A74E3" w:rsidP="00047F5C"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875170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875170">
              <w:t>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75170" w:rsidP="001A7DE2">
            <w:proofErr w:type="gramStart"/>
            <w:r>
              <w:t>p.</w:t>
            </w:r>
            <w:proofErr w:type="gramEnd"/>
            <w:r>
              <w:t>49 q. 1 a 4</w:t>
            </w:r>
            <w:r w:rsidR="004A34E3"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FD1DF2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875170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75170" w:rsidP="00777598">
            <w:proofErr w:type="gramStart"/>
            <w:r>
              <w:t>p.</w:t>
            </w:r>
            <w:proofErr w:type="gramEnd"/>
            <w:r>
              <w:t>148 q.1</w:t>
            </w:r>
            <w:r w:rsidR="0085472A"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875170" w:rsidP="00AB19C2">
            <w:r>
              <w:t>4ª: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>Cap.</w:t>
            </w:r>
            <w:r w:rsidR="00875170">
              <w:t>19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875170" w:rsidP="00C33A9B">
            <w:proofErr w:type="gramStart"/>
            <w:r>
              <w:t>p.</w:t>
            </w:r>
            <w:proofErr w:type="gramEnd"/>
            <w:r>
              <w:t>75 a 77</w:t>
            </w:r>
            <w:r w:rsidR="007D6B46">
              <w:t xml:space="preserve">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875170">
              <w:t>SOCIOLOGIA e 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>Cap.</w:t>
            </w:r>
            <w:r w:rsidR="00875170">
              <w:t>16 e 17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17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2018-09-28T21:23:00Z</dcterms:modified>
</cp:coreProperties>
</file>