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982462">
              <w:t>14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B66DBE">
            <w:r>
              <w:t>1ª:</w:t>
            </w:r>
            <w:r w:rsidR="00813B4D">
              <w:t xml:space="preserve"> </w:t>
            </w:r>
            <w:r w:rsidR="00982462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proofErr w:type="gramStart"/>
            <w:r>
              <w:t>Cap.</w:t>
            </w:r>
            <w:proofErr w:type="gramEnd"/>
            <w:r>
              <w:t xml:space="preserve"> </w:t>
            </w:r>
            <w:r w:rsidR="00982462">
              <w:t>12,13 e 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82462" w:rsidP="00047F5C">
            <w:r>
              <w:t>Revisão dos capítulos</w:t>
            </w:r>
            <w:r w:rsidR="00813B4D"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B66DBE">
            <w:pPr>
              <w:tabs>
                <w:tab w:val="center" w:pos="989"/>
              </w:tabs>
            </w:pPr>
            <w:r>
              <w:t xml:space="preserve">2ª: </w:t>
            </w:r>
            <w:r w:rsidR="00982462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982462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>Explicação</w:t>
            </w:r>
            <w:r w:rsidR="00982462">
              <w:t xml:space="preserve"> e anotações no caderno</w:t>
            </w:r>
            <w:r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982462" w:rsidP="004C2597">
            <w:proofErr w:type="gramStart"/>
            <w:r>
              <w:t>p.</w:t>
            </w:r>
            <w:proofErr w:type="gramEnd"/>
            <w:r>
              <w:t>19 e 20 q. 1,2,6,10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B66DBE">
            <w:r>
              <w:t xml:space="preserve">3ª: </w:t>
            </w:r>
            <w:r w:rsidR="00982462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982462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  <w:r w:rsidR="00982462">
              <w:t>do capítulo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FD1DF2" w:rsidP="00B66DBE">
            <w:r>
              <w:t xml:space="preserve">4ª: </w:t>
            </w:r>
            <w:r w:rsidR="00982462">
              <w:t>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982462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82462" w:rsidP="00C33A9B">
            <w:proofErr w:type="gramStart"/>
            <w:r>
              <w:t>p.</w:t>
            </w:r>
            <w:proofErr w:type="gramEnd"/>
            <w:r>
              <w:t>41,42 q. 1,a 5</w:t>
            </w:r>
            <w:r w:rsidR="007D6B46">
              <w:t xml:space="preserve">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B66DBE">
            <w:r>
              <w:t xml:space="preserve">5ª: </w:t>
            </w:r>
            <w:r w:rsidR="00982462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982462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82462" w:rsidP="00AB19C2">
            <w:r>
              <w:t>Explicação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982462" w:rsidP="00173090">
            <w:r>
              <w:t>Todas proposto do capítulo 14.</w:t>
            </w:r>
          </w:p>
          <w:p w:rsidR="00982462" w:rsidRDefault="00982462" w:rsidP="00173090">
            <w:r>
              <w:t>Trazer o paradidático e o livro de Artes.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2462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6DBE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152</cp:revision>
  <dcterms:created xsi:type="dcterms:W3CDTF">2017-09-25T20:21:00Z</dcterms:created>
  <dcterms:modified xsi:type="dcterms:W3CDTF">2018-08-14T21:22:00Z</dcterms:modified>
</cp:coreProperties>
</file>