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B9E" w14:textId="77777777" w:rsidR="00D4564A" w:rsidRDefault="00D4564A" w:rsidP="0034720D">
      <w:pPr>
        <w:rPr>
          <w:sz w:val="72"/>
          <w:szCs w:val="72"/>
        </w:rPr>
      </w:pPr>
    </w:p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243F5" w14:textId="5810F490" w:rsidR="00C23567" w:rsidRPr="00C23567" w:rsidRDefault="00850188" w:rsidP="00C23567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26B0812C">
                <wp:extent cx="6292850" cy="752475"/>
                <wp:effectExtent l="228600" t="228600" r="24130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48CDE69D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E5D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7861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2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495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1781BC0" w14:textId="48CDE69D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E5D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7861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2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Hlk68791653"/>
    </w:p>
    <w:p w14:paraId="0B636FE2" w14:textId="39504918" w:rsidR="00C23567" w:rsidRDefault="00C23567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1" w:name="_Hlk70000183"/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06E3E6B3" w14:textId="6DF5D7C4" w:rsid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bookmarkEnd w:id="0"/>
    <w:bookmarkEnd w:id="1"/>
    <w:p w14:paraId="00CB9346" w14:textId="133E9576" w:rsidR="006E7FA7" w:rsidRPr="00361C0B" w:rsidRDefault="00012521" w:rsidP="00361C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E73E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E73E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8: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MATEMÁTICA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PROFESSOR: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70FF4B8F" w14:textId="77777777" w:rsidR="009D54ED" w:rsidRDefault="009D54ED" w:rsidP="009D54ED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284E4C48" w14:textId="77777777" w:rsidR="003E5DD6" w:rsidRDefault="003E5DD6" w:rsidP="003E5DD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do pós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aula.</w:t>
      </w:r>
    </w:p>
    <w:p w14:paraId="5ED13C8C" w14:textId="77777777" w:rsidR="003E5DD6" w:rsidRDefault="003E5DD6" w:rsidP="003E5DD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Explicação do conteúdo através do link:</w:t>
      </w:r>
    </w:p>
    <w:p w14:paraId="1C0CB143" w14:textId="1C7D2B88" w:rsidR="003E5DD6" w:rsidRDefault="003E5DD6" w:rsidP="003E5DD6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 xml:space="preserve">Resolução das questões 1, 2 e 3 da página </w:t>
      </w:r>
      <w:proofErr w:type="gramStart"/>
      <w:r>
        <w:rPr>
          <w:bCs/>
          <w:color w:val="000000"/>
        </w:rPr>
        <w:t>79  (</w:t>
      </w:r>
      <w:proofErr w:type="gramEnd"/>
      <w:r>
        <w:rPr>
          <w:bCs/>
          <w:color w:val="000000"/>
        </w:rPr>
        <w:t>Apostila SAS 2)</w:t>
      </w:r>
    </w:p>
    <w:p w14:paraId="08FBCF29" w14:textId="77777777" w:rsidR="003E5DD6" w:rsidRDefault="003E5DD6" w:rsidP="003E5DD6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DF9081F" w14:textId="77777777" w:rsidR="003E5DD6" w:rsidRDefault="003E5DD6" w:rsidP="003E5DD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Meet. </w:t>
      </w:r>
    </w:p>
    <w:p w14:paraId="2B4C8D0E" w14:textId="77777777" w:rsidR="00CF5434" w:rsidRDefault="00CF5434" w:rsidP="00CF5434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A2B1B38" w14:textId="77777777" w:rsidR="009D54ED" w:rsidRPr="006F21D9" w:rsidRDefault="009D54ED" w:rsidP="009D54ED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BFF5A8" w14:textId="77777777" w:rsidR="009D54ED" w:rsidRPr="006F21D9" w:rsidRDefault="009D54ED" w:rsidP="009D54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93FFE5B" w14:textId="77777777" w:rsidR="009D54ED" w:rsidRPr="006F21D9" w:rsidRDefault="009D54ED" w:rsidP="009D54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D841EA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639BDD43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9: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7861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- PROFESSORA: </w:t>
      </w:r>
      <w:r w:rsidR="007861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0EA5F31B" w14:textId="3C1F9D2A" w:rsid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028A8626" w14:textId="4AF814C7" w:rsidR="003E5DD6" w:rsidRPr="00492921" w:rsidRDefault="003E5DD6" w:rsidP="003E5DD6">
      <w:pPr>
        <w:pStyle w:val="NormalWeb"/>
        <w:spacing w:before="0" w:beforeAutospacing="0" w:after="0" w:afterAutospacing="0"/>
        <w:jc w:val="both"/>
      </w:pPr>
      <w:r w:rsidRPr="00492921">
        <w:rPr>
          <w:b/>
          <w:bCs/>
          <w:color w:val="000000"/>
        </w:rPr>
        <w:t>1º p</w:t>
      </w:r>
      <w:r w:rsidR="00492921" w:rsidRPr="00492921">
        <w:rPr>
          <w:b/>
          <w:bCs/>
          <w:color w:val="000000"/>
        </w:rPr>
        <w:t>asso:</w:t>
      </w:r>
      <w:r w:rsidRPr="00492921">
        <w:rPr>
          <w:b/>
          <w:bCs/>
          <w:color w:val="000000"/>
        </w:rPr>
        <w:t xml:space="preserve"> </w:t>
      </w:r>
      <w:r w:rsidRPr="00492921">
        <w:rPr>
          <w:color w:val="000000"/>
        </w:rPr>
        <w:t>Assista à aula pelo Google Meet.</w:t>
      </w:r>
    </w:p>
    <w:p w14:paraId="174922CB" w14:textId="77777777" w:rsidR="003E5DD6" w:rsidRPr="00492921" w:rsidRDefault="003E5DD6" w:rsidP="003E5DD6">
      <w:pPr>
        <w:pStyle w:val="NormalWeb"/>
        <w:spacing w:before="0" w:beforeAutospacing="0" w:after="0" w:afterAutospacing="0"/>
        <w:jc w:val="both"/>
      </w:pPr>
      <w:r w:rsidRPr="00492921">
        <w:rPr>
          <w:color w:val="000000"/>
        </w:rPr>
        <w:t>Caso não consiga acessar, comunique-se com a Coordenação e assista a videoaula sugerida.</w:t>
      </w:r>
    </w:p>
    <w:p w14:paraId="6BC8880F" w14:textId="77777777" w:rsidR="003E5DD6" w:rsidRPr="00492921" w:rsidRDefault="003E5DD6" w:rsidP="003E5DD6">
      <w:pPr>
        <w:rPr>
          <w:rFonts w:ascii="Times New Roman" w:hAnsi="Times New Roman" w:cs="Times New Roman"/>
        </w:rPr>
      </w:pPr>
    </w:p>
    <w:p w14:paraId="07188EC7" w14:textId="5187D3C6" w:rsidR="003E5DD6" w:rsidRPr="00492921" w:rsidRDefault="00492921" w:rsidP="003E5DD6">
      <w:pPr>
        <w:pStyle w:val="NormalWeb"/>
        <w:spacing w:before="0" w:beforeAutospacing="0" w:after="0" w:afterAutospacing="0"/>
        <w:jc w:val="both"/>
      </w:pPr>
      <w:r w:rsidRPr="00492921">
        <w:rPr>
          <w:b/>
          <w:bCs/>
          <w:color w:val="000000"/>
        </w:rPr>
        <w:t>2º passo:</w:t>
      </w:r>
      <w:r w:rsidR="003E5DD6" w:rsidRPr="00492921">
        <w:rPr>
          <w:color w:val="000000"/>
        </w:rPr>
        <w:t xml:space="preserve"> Correção de exercícios pós-aula. Livro SAS (2), página 45, questão (2).</w:t>
      </w:r>
    </w:p>
    <w:p w14:paraId="542A2E5A" w14:textId="77777777" w:rsidR="003E5DD6" w:rsidRPr="00492921" w:rsidRDefault="003E5DD6" w:rsidP="003E5DD6">
      <w:pPr>
        <w:rPr>
          <w:rFonts w:ascii="Times New Roman" w:hAnsi="Times New Roman" w:cs="Times New Roman"/>
        </w:rPr>
      </w:pPr>
    </w:p>
    <w:p w14:paraId="7141062A" w14:textId="5C678997" w:rsidR="003E5DD6" w:rsidRPr="00492921" w:rsidRDefault="00492921" w:rsidP="003E5DD6">
      <w:pPr>
        <w:pStyle w:val="NormalWeb"/>
        <w:spacing w:before="0" w:beforeAutospacing="0" w:after="0" w:afterAutospacing="0"/>
        <w:jc w:val="both"/>
      </w:pPr>
      <w:r w:rsidRPr="00492921">
        <w:rPr>
          <w:b/>
          <w:bCs/>
          <w:color w:val="000000"/>
        </w:rPr>
        <w:lastRenderedPageBreak/>
        <w:t>3º passo:</w:t>
      </w:r>
      <w:r w:rsidR="003E5DD6" w:rsidRPr="00492921">
        <w:rPr>
          <w:color w:val="000000"/>
        </w:rPr>
        <w:t xml:space="preserve"> Resolução de questões. Livro SUPLEMENTAR (2), páginas 113 a 115, questões (4, 6, 7 e 8).</w:t>
      </w:r>
    </w:p>
    <w:p w14:paraId="23DD239C" w14:textId="0B1650EE" w:rsidR="00B85E54" w:rsidRPr="00492921" w:rsidRDefault="003E5DD6" w:rsidP="003E5DD6">
      <w:pPr>
        <w:pStyle w:val="NormalWeb"/>
        <w:spacing w:before="0" w:beforeAutospacing="0" w:after="160" w:afterAutospacing="0"/>
        <w:jc w:val="both"/>
      </w:pPr>
      <w:r w:rsidRPr="00492921">
        <w:br/>
      </w:r>
      <w:r w:rsidRPr="00492921">
        <w:rPr>
          <w:color w:val="000000"/>
        </w:rPr>
        <w:t>Link extra com explicação -</w:t>
      </w:r>
      <w:hyperlink r:id="rId9" w:history="1">
        <w:r w:rsidRPr="00492921">
          <w:rPr>
            <w:rStyle w:val="Hyperlink"/>
            <w:rFonts w:eastAsiaTheme="majorEastAsia"/>
          </w:rPr>
          <w:t>https://sastv.portalsas.com.br/channels/1/videos/3475</w:t>
        </w:r>
      </w:hyperlink>
    </w:p>
    <w:p w14:paraId="722B8397" w14:textId="77777777" w:rsidR="00492921" w:rsidRDefault="00492921" w:rsidP="003E5DD6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</w:p>
    <w:p w14:paraId="483A75EC" w14:textId="0C735BF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2" w:name="_Hlk71818810"/>
      <w:r w:rsidRPr="006F21D9">
        <w:rPr>
          <w:color w:val="000000"/>
        </w:rPr>
        <w:t xml:space="preserve">Durante a resolução dessas questões </w:t>
      </w:r>
      <w:r w:rsidR="007861A6">
        <w:rPr>
          <w:color w:val="000000"/>
        </w:rPr>
        <w:t>a</w:t>
      </w:r>
      <w:r w:rsidRPr="006F21D9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 w:rsidR="007861A6"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7861A6">
        <w:rPr>
          <w:color w:val="000000"/>
        </w:rPr>
        <w:t>991736764</w:t>
      </w:r>
      <w:r w:rsidRPr="006F21D9">
        <w:rPr>
          <w:color w:val="000000"/>
        </w:rPr>
        <w:t>)</w:t>
      </w:r>
    </w:p>
    <w:bookmarkEnd w:id="2"/>
    <w:p w14:paraId="05CABD86" w14:textId="7FC84412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D5688A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584F1C" w14:textId="349C6A26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40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Intervalo: </w:t>
      </w:r>
      <w:r w:rsidR="009D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</w:t>
      </w:r>
      <w:r w:rsidR="0081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9D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9:</w:t>
      </w:r>
      <w:r w:rsidR="0081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1F70B93B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MATEMÁTICA- PROFESSOR: RICARDO BENTO</w:t>
      </w:r>
    </w:p>
    <w:p w14:paraId="089FE6A9" w14:textId="77777777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52167830" w14:textId="77777777" w:rsidR="003E5DD6" w:rsidRDefault="003E5DD6" w:rsidP="003E5DD6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430D9E55" w14:textId="77777777" w:rsidR="003E5DD6" w:rsidRDefault="003E5DD6" w:rsidP="003E5DD6">
      <w:pPr>
        <w:pStyle w:val="NormalWeb"/>
        <w:spacing w:before="0" w:beforeAutospacing="0" w:after="0" w:afterAutospacing="0"/>
        <w:rPr>
          <w:b/>
        </w:rPr>
      </w:pPr>
    </w:p>
    <w:p w14:paraId="7C7FF4FF" w14:textId="77777777" w:rsidR="003E5DD6" w:rsidRDefault="003E5DD6" w:rsidP="003E5DD6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1, 2 e 3 das páginas 81 e 82.</w:t>
      </w:r>
    </w:p>
    <w:p w14:paraId="53E6DDD6" w14:textId="77777777" w:rsidR="003E5DD6" w:rsidRDefault="003E5DD6" w:rsidP="003E5DD6">
      <w:pPr>
        <w:pStyle w:val="NormalWeb"/>
        <w:spacing w:before="0" w:beforeAutospacing="0" w:after="0" w:afterAutospacing="0"/>
        <w:rPr>
          <w:b/>
        </w:rPr>
      </w:pPr>
    </w:p>
    <w:p w14:paraId="5AD936AE" w14:textId="77777777" w:rsidR="003E5DD6" w:rsidRDefault="003E5DD6" w:rsidP="003E5DD6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5A13862E" w14:textId="77777777" w:rsidR="003E5DD6" w:rsidRDefault="003E5DD6" w:rsidP="003E5DD6">
      <w:pPr>
        <w:pStyle w:val="NormalWeb"/>
        <w:spacing w:before="0" w:beforeAutospacing="0" w:after="0" w:afterAutospacing="0"/>
      </w:pPr>
    </w:p>
    <w:p w14:paraId="3A0F6BCD" w14:textId="77777777" w:rsidR="003E5DD6" w:rsidRDefault="003E5DD6" w:rsidP="003E5DD6">
      <w:pPr>
        <w:spacing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eastAsia="Times New Roman"/>
          <w:b/>
          <w:lang w:eastAsia="pt-BR"/>
        </w:rPr>
        <w:t>4º passo:</w:t>
      </w:r>
      <w:r>
        <w:rPr>
          <w:rFonts w:ascii="Times New Roman" w:eastAsia="Times New Roman" w:hAnsi="Times New Roman" w:cs="Times New Roman"/>
          <w:lang w:eastAsia="pt-BR"/>
        </w:rPr>
        <w:t xml:space="preserve"> atividade de casa/pós aula questões 4 e 5 da página 82 (Apostila SAS 2) e questão 4 da página 48 (Suplementar 2).</w:t>
      </w:r>
    </w:p>
    <w:p w14:paraId="6689C824" w14:textId="7CAF9191" w:rsidR="005622EE" w:rsidRDefault="005622EE" w:rsidP="003E5DD6">
      <w:pPr>
        <w:pStyle w:val="NormalWeb"/>
        <w:spacing w:before="0" w:beforeAutospacing="0" w:after="0" w:afterAutospacing="0"/>
        <w:rPr>
          <w:color w:val="000000"/>
        </w:rPr>
      </w:pPr>
    </w:p>
    <w:p w14:paraId="72DD15D4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5EF5ECC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6B148894" w14:textId="2CFC70E1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DC8991E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6ABE208B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</w:t>
      </w:r>
    </w:p>
    <w:p w14:paraId="0D517BF5" w14:textId="306A50AE" w:rsidR="00815E70" w:rsidRP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501A24EC" w14:textId="55A98710" w:rsidR="003E5DD6" w:rsidRDefault="003E5DD6" w:rsidP="003E5DD6">
      <w:pPr>
        <w:pStyle w:val="NormalWeb"/>
        <w:spacing w:before="0" w:beforeAutospacing="0" w:after="160" w:afterAutospacing="0"/>
      </w:pPr>
      <w:r w:rsidRPr="003E5DD6">
        <w:rPr>
          <w:b/>
          <w:bCs/>
          <w:color w:val="000000"/>
        </w:rPr>
        <w:t>1º passo</w:t>
      </w:r>
      <w:r>
        <w:rPr>
          <w:color w:val="000000"/>
        </w:rPr>
        <w:t>:</w:t>
      </w:r>
      <w:r>
        <w:rPr>
          <w:color w:val="000000"/>
        </w:rPr>
        <w:t xml:space="preserve"> correção de atividade na folha e revisão dos capítulos 5 ao 8. </w:t>
      </w:r>
    </w:p>
    <w:p w14:paraId="16075FE2" w14:textId="77777777" w:rsidR="003E5DD6" w:rsidRDefault="003E5DD6" w:rsidP="003E5DD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? Avise a coordenação e siga os passos pedidos. A professora colocará a correção da atividade no final da aula no grupo. </w:t>
      </w:r>
    </w:p>
    <w:p w14:paraId="33F61507" w14:textId="77777777" w:rsidR="003E5DD6" w:rsidRDefault="003E5DD6" w:rsidP="003E5DD6">
      <w:pPr>
        <w:pStyle w:val="NormalWeb"/>
        <w:spacing w:before="0" w:beforeAutospacing="0" w:after="160" w:afterAutospacing="0"/>
      </w:pPr>
      <w:r>
        <w:rPr>
          <w:color w:val="000000"/>
        </w:rPr>
        <w:t>Links extras - </w:t>
      </w:r>
    </w:p>
    <w:p w14:paraId="029182AA" w14:textId="77777777" w:rsidR="003E5DD6" w:rsidRDefault="003E5DD6" w:rsidP="003E5DD6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1155CC"/>
          </w:rPr>
          <w:t>https://sastv.portalsas.com.br/channels/1/videos/3037</w:t>
        </w:r>
      </w:hyperlink>
    </w:p>
    <w:p w14:paraId="234E746C" w14:textId="77777777" w:rsidR="003E5DD6" w:rsidRDefault="003E5DD6" w:rsidP="003E5DD6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1155CC"/>
          </w:rPr>
          <w:t>https://sastv.portalsas.com.br/channels/1/videos/3006</w:t>
        </w:r>
      </w:hyperlink>
    </w:p>
    <w:p w14:paraId="13D523B6" w14:textId="77777777" w:rsidR="003E5DD6" w:rsidRDefault="003E5DD6" w:rsidP="003E5DD6">
      <w:pPr>
        <w:pStyle w:val="NormalWeb"/>
        <w:spacing w:before="0" w:beforeAutospacing="0" w:after="160" w:afterAutospacing="0"/>
      </w:pPr>
      <w:hyperlink r:id="rId12" w:history="1">
        <w:r>
          <w:rPr>
            <w:rStyle w:val="Hyperlink"/>
            <w:rFonts w:eastAsiaTheme="majorEastAsia"/>
            <w:color w:val="1155CC"/>
          </w:rPr>
          <w:t>https://sastv.portalsas.com.br/channels/1/videos/3460</w:t>
        </w:r>
      </w:hyperlink>
    </w:p>
    <w:p w14:paraId="72C7CABD" w14:textId="77777777" w:rsidR="003E5DD6" w:rsidRDefault="003E5DD6" w:rsidP="003E5DD6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  <w:color w:val="1155CC"/>
          </w:rPr>
          <w:t>https://sastv.portalsas.com.br/channels/1/videos/2629</w:t>
        </w:r>
      </w:hyperlink>
    </w:p>
    <w:p w14:paraId="320C1C95" w14:textId="77777777" w:rsidR="00B85E54" w:rsidRDefault="00B85E54" w:rsidP="00B85E5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C28BD0A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243FF81" w14:textId="2529FFEE" w:rsidR="00DD078D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FB5D4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8016" w14:textId="77777777" w:rsidR="00852481" w:rsidRDefault="00852481" w:rsidP="00850188">
      <w:pPr>
        <w:spacing w:after="0" w:line="240" w:lineRule="auto"/>
      </w:pPr>
      <w:r>
        <w:separator/>
      </w:r>
    </w:p>
  </w:endnote>
  <w:endnote w:type="continuationSeparator" w:id="0">
    <w:p w14:paraId="60CF4045" w14:textId="77777777" w:rsidR="00852481" w:rsidRDefault="00852481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C4ED" w14:textId="77777777" w:rsidR="00852481" w:rsidRDefault="00852481" w:rsidP="00850188">
      <w:pPr>
        <w:spacing w:after="0" w:line="240" w:lineRule="auto"/>
      </w:pPr>
      <w:r>
        <w:separator/>
      </w:r>
    </w:p>
  </w:footnote>
  <w:footnote w:type="continuationSeparator" w:id="0">
    <w:p w14:paraId="1381009D" w14:textId="77777777" w:rsidR="00852481" w:rsidRDefault="00852481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89DE" w14:textId="4091A0CC" w:rsidR="00850188" w:rsidRDefault="00852481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852481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C107" w14:textId="65C26DFB" w:rsidR="00850188" w:rsidRDefault="00852481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1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478A9"/>
    <w:rsid w:val="000546A7"/>
    <w:rsid w:val="00060DEF"/>
    <w:rsid w:val="00082C4D"/>
    <w:rsid w:val="000941F3"/>
    <w:rsid w:val="000E0317"/>
    <w:rsid w:val="000E1528"/>
    <w:rsid w:val="000E1DC9"/>
    <w:rsid w:val="00100882"/>
    <w:rsid w:val="001131E2"/>
    <w:rsid w:val="00140DA5"/>
    <w:rsid w:val="00157B92"/>
    <w:rsid w:val="00173231"/>
    <w:rsid w:val="001733C6"/>
    <w:rsid w:val="001B1E77"/>
    <w:rsid w:val="001C3185"/>
    <w:rsid w:val="001C5E5F"/>
    <w:rsid w:val="00216679"/>
    <w:rsid w:val="00222B61"/>
    <w:rsid w:val="00225E6C"/>
    <w:rsid w:val="0022639B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4720D"/>
    <w:rsid w:val="003603C1"/>
    <w:rsid w:val="00361C0B"/>
    <w:rsid w:val="003625CA"/>
    <w:rsid w:val="00380751"/>
    <w:rsid w:val="00396DE4"/>
    <w:rsid w:val="003A7DD0"/>
    <w:rsid w:val="003C04D2"/>
    <w:rsid w:val="003C3B12"/>
    <w:rsid w:val="003E2A58"/>
    <w:rsid w:val="003E5DD6"/>
    <w:rsid w:val="003E751B"/>
    <w:rsid w:val="004008B0"/>
    <w:rsid w:val="0040209C"/>
    <w:rsid w:val="00407F8A"/>
    <w:rsid w:val="00440AC5"/>
    <w:rsid w:val="00443D3F"/>
    <w:rsid w:val="00452937"/>
    <w:rsid w:val="00484F3C"/>
    <w:rsid w:val="00492921"/>
    <w:rsid w:val="004C77A6"/>
    <w:rsid w:val="004E3AFB"/>
    <w:rsid w:val="004E4949"/>
    <w:rsid w:val="00520463"/>
    <w:rsid w:val="005415C3"/>
    <w:rsid w:val="00545014"/>
    <w:rsid w:val="005471FB"/>
    <w:rsid w:val="005622EE"/>
    <w:rsid w:val="005676AB"/>
    <w:rsid w:val="00584B21"/>
    <w:rsid w:val="00593E0A"/>
    <w:rsid w:val="00595DC3"/>
    <w:rsid w:val="005A2D77"/>
    <w:rsid w:val="005A61C7"/>
    <w:rsid w:val="005A7A8D"/>
    <w:rsid w:val="005D0519"/>
    <w:rsid w:val="005D49EC"/>
    <w:rsid w:val="00602CE5"/>
    <w:rsid w:val="0061083F"/>
    <w:rsid w:val="00626D22"/>
    <w:rsid w:val="006410AE"/>
    <w:rsid w:val="006723E7"/>
    <w:rsid w:val="006742D4"/>
    <w:rsid w:val="00683BC3"/>
    <w:rsid w:val="006860B9"/>
    <w:rsid w:val="00687321"/>
    <w:rsid w:val="006A18D7"/>
    <w:rsid w:val="006B0EBA"/>
    <w:rsid w:val="006B561A"/>
    <w:rsid w:val="006B6DFB"/>
    <w:rsid w:val="006C4A8E"/>
    <w:rsid w:val="006C6456"/>
    <w:rsid w:val="006E7FA7"/>
    <w:rsid w:val="006F21D9"/>
    <w:rsid w:val="007006E3"/>
    <w:rsid w:val="007018C4"/>
    <w:rsid w:val="00706A78"/>
    <w:rsid w:val="00720E37"/>
    <w:rsid w:val="00732370"/>
    <w:rsid w:val="00733D32"/>
    <w:rsid w:val="00734AFE"/>
    <w:rsid w:val="00764D5B"/>
    <w:rsid w:val="00773595"/>
    <w:rsid w:val="007753A8"/>
    <w:rsid w:val="007861A6"/>
    <w:rsid w:val="00787EFC"/>
    <w:rsid w:val="007A4726"/>
    <w:rsid w:val="007C4FC2"/>
    <w:rsid w:val="007F6521"/>
    <w:rsid w:val="00815853"/>
    <w:rsid w:val="00815E70"/>
    <w:rsid w:val="008236FC"/>
    <w:rsid w:val="00825ED2"/>
    <w:rsid w:val="00841DB2"/>
    <w:rsid w:val="00845934"/>
    <w:rsid w:val="00850188"/>
    <w:rsid w:val="00852481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32361"/>
    <w:rsid w:val="00952A4D"/>
    <w:rsid w:val="00964BF3"/>
    <w:rsid w:val="0099087A"/>
    <w:rsid w:val="009A3F94"/>
    <w:rsid w:val="009B1984"/>
    <w:rsid w:val="009C7105"/>
    <w:rsid w:val="009D104C"/>
    <w:rsid w:val="009D5370"/>
    <w:rsid w:val="009D54ED"/>
    <w:rsid w:val="009E588B"/>
    <w:rsid w:val="00A248CD"/>
    <w:rsid w:val="00A273C5"/>
    <w:rsid w:val="00A332AA"/>
    <w:rsid w:val="00A33BC1"/>
    <w:rsid w:val="00A47B7D"/>
    <w:rsid w:val="00A65C64"/>
    <w:rsid w:val="00A71AA8"/>
    <w:rsid w:val="00A748BA"/>
    <w:rsid w:val="00A8089A"/>
    <w:rsid w:val="00A85D87"/>
    <w:rsid w:val="00A961D2"/>
    <w:rsid w:val="00AB28FF"/>
    <w:rsid w:val="00AB2BC6"/>
    <w:rsid w:val="00AC380B"/>
    <w:rsid w:val="00AC6007"/>
    <w:rsid w:val="00AD5194"/>
    <w:rsid w:val="00AE1A16"/>
    <w:rsid w:val="00AF0C4C"/>
    <w:rsid w:val="00B35CF8"/>
    <w:rsid w:val="00B448ED"/>
    <w:rsid w:val="00B44DBC"/>
    <w:rsid w:val="00B7053D"/>
    <w:rsid w:val="00B85E54"/>
    <w:rsid w:val="00B96684"/>
    <w:rsid w:val="00BC5361"/>
    <w:rsid w:val="00BF07E9"/>
    <w:rsid w:val="00C01E08"/>
    <w:rsid w:val="00C05645"/>
    <w:rsid w:val="00C10D78"/>
    <w:rsid w:val="00C23567"/>
    <w:rsid w:val="00C34B63"/>
    <w:rsid w:val="00C60A8C"/>
    <w:rsid w:val="00C77917"/>
    <w:rsid w:val="00C8177F"/>
    <w:rsid w:val="00C85A81"/>
    <w:rsid w:val="00CA16A8"/>
    <w:rsid w:val="00CA2B6E"/>
    <w:rsid w:val="00CC4260"/>
    <w:rsid w:val="00CE2F5D"/>
    <w:rsid w:val="00CF5434"/>
    <w:rsid w:val="00D162C5"/>
    <w:rsid w:val="00D16E52"/>
    <w:rsid w:val="00D17905"/>
    <w:rsid w:val="00D2477B"/>
    <w:rsid w:val="00D4564A"/>
    <w:rsid w:val="00D46D2D"/>
    <w:rsid w:val="00D83551"/>
    <w:rsid w:val="00D95356"/>
    <w:rsid w:val="00DD078D"/>
    <w:rsid w:val="00DE32C1"/>
    <w:rsid w:val="00DE457F"/>
    <w:rsid w:val="00E20391"/>
    <w:rsid w:val="00E227D4"/>
    <w:rsid w:val="00E30D57"/>
    <w:rsid w:val="00E73E9D"/>
    <w:rsid w:val="00EA2178"/>
    <w:rsid w:val="00EA410E"/>
    <w:rsid w:val="00EC284A"/>
    <w:rsid w:val="00EC7F82"/>
    <w:rsid w:val="00EF1E16"/>
    <w:rsid w:val="00F31ED0"/>
    <w:rsid w:val="00F62A62"/>
    <w:rsid w:val="00F748A0"/>
    <w:rsid w:val="00F77536"/>
    <w:rsid w:val="00F82E4D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stv.portalsas.com.br/channels/1/videos/262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channels/1/videos/346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300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astv.portalsas.com.br/channels/1/videos/303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47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F0DC-7C1C-4791-B4FB-0D573666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106</cp:revision>
  <dcterms:created xsi:type="dcterms:W3CDTF">2020-05-22T18:30:00Z</dcterms:created>
  <dcterms:modified xsi:type="dcterms:W3CDTF">2021-05-27T21:10:00Z</dcterms:modified>
</cp:coreProperties>
</file>